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24" w:rsidRPr="009211A0" w:rsidRDefault="00020424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020424" w:rsidRPr="009211A0" w:rsidRDefault="00020424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020424" w:rsidRPr="009211A0" w:rsidRDefault="00020424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020424" w:rsidRPr="009211A0" w:rsidRDefault="00020424" w:rsidP="00ED4EB6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020424" w:rsidRPr="009211A0" w:rsidRDefault="00020424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020424" w:rsidRPr="009211A0" w:rsidRDefault="00020424" w:rsidP="002E44EF">
      <w:pPr>
        <w:pStyle w:val="Tekstpodstawowy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020424" w:rsidRPr="00ED4EB6" w:rsidRDefault="00020424" w:rsidP="002E44EF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8"/>
        <w:gridCol w:w="3429"/>
      </w:tblGrid>
      <w:tr w:rsidR="00020424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020424" w:rsidRPr="00ED4EB6" w:rsidRDefault="00020424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ED4EB6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020424" w:rsidRPr="00ED4EB6" w:rsidTr="00BC682D">
        <w:trPr>
          <w:trHeight w:val="255"/>
        </w:trPr>
        <w:tc>
          <w:tcPr>
            <w:tcW w:w="10097" w:type="dxa"/>
            <w:gridSpan w:val="3"/>
          </w:tcPr>
          <w:p w:rsidR="00020424" w:rsidRPr="00ED4EB6" w:rsidRDefault="00020424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020424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424" w:rsidRPr="00ED4EB6" w:rsidRDefault="00020424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0424" w:rsidRPr="00ED4EB6" w:rsidRDefault="00020424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020424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424" w:rsidRPr="00ED4EB6" w:rsidRDefault="00020424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0424" w:rsidRPr="00ED4EB6" w:rsidRDefault="00020424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 warsztaty stolarsko - konserwatorskie</w:t>
            </w:r>
          </w:p>
        </w:tc>
      </w:tr>
      <w:tr w:rsidR="00020424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424" w:rsidRPr="00ED4EB6" w:rsidRDefault="00020424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0424" w:rsidRPr="009211A0" w:rsidRDefault="00020424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020424" w:rsidRPr="009211A0" w:rsidRDefault="00020424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020424" w:rsidRPr="009211A0" w:rsidRDefault="00020424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020424" w:rsidRPr="00ED4EB6" w:rsidRDefault="00770F60" w:rsidP="002E44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WS Naruszewicza</w:t>
            </w:r>
            <w:r w:rsidR="00020424" w:rsidRPr="009211A0">
              <w:rPr>
                <w:rFonts w:ascii="Arial Narrow" w:hAnsi="Arial Narrow"/>
                <w:sz w:val="20"/>
                <w:szCs w:val="20"/>
              </w:rPr>
              <w:t>, Kielce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0424" w:rsidRPr="00ED4EB6" w:rsidRDefault="00020424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020424" w:rsidRPr="00ED4EB6" w:rsidRDefault="00020424" w:rsidP="00BC682D">
            <w:pPr>
              <w:jc w:val="center"/>
              <w:rPr>
                <w:rFonts w:ascii="Arial Narrow" w:hAnsi="Arial Narrow"/>
              </w:rPr>
            </w:pPr>
          </w:p>
          <w:p w:rsidR="00020424" w:rsidRPr="00ED4EB6" w:rsidRDefault="002F7A7B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020424" w:rsidRPr="00ED4EB6" w:rsidTr="00BC682D">
        <w:trPr>
          <w:trHeight w:val="255"/>
        </w:trPr>
        <w:tc>
          <w:tcPr>
            <w:tcW w:w="10097" w:type="dxa"/>
            <w:gridSpan w:val="3"/>
          </w:tcPr>
          <w:p w:rsidR="00020424" w:rsidRPr="00ED4EB6" w:rsidRDefault="00020424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20424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020424" w:rsidRPr="00ED4EB6" w:rsidRDefault="00020424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020424" w:rsidRPr="00ED4EB6" w:rsidRDefault="00020424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800"/>
        <w:gridCol w:w="1176"/>
        <w:gridCol w:w="2379"/>
      </w:tblGrid>
      <w:tr w:rsidR="00020424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020424" w:rsidRPr="00ED4EB6" w:rsidRDefault="00020424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020424" w:rsidRPr="00ED4EB6" w:rsidTr="000C3EE6">
        <w:trPr>
          <w:trHeight w:val="799"/>
        </w:trPr>
        <w:tc>
          <w:tcPr>
            <w:tcW w:w="1800" w:type="dxa"/>
            <w:vAlign w:val="center"/>
          </w:tcPr>
          <w:p w:rsidR="00020424" w:rsidRDefault="002604B5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21.02</w:t>
            </w:r>
            <w:r w:rsidR="002F7A7B">
              <w:rPr>
                <w:rFonts w:ascii="Arial Narrow" w:hAnsi="Arial Narrow"/>
                <w:sz w:val="22"/>
                <w:szCs w:val="22"/>
              </w:rPr>
              <w:t>.2014</w:t>
            </w:r>
          </w:p>
        </w:tc>
        <w:tc>
          <w:tcPr>
            <w:tcW w:w="3060" w:type="dxa"/>
            <w:vAlign w:val="center"/>
          </w:tcPr>
          <w:p w:rsidR="00020424" w:rsidRPr="001E5081" w:rsidRDefault="002604B5" w:rsidP="001E50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Prace konserwatorskie, naprawa drobnych sprzętów elektrycznych.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020424" w:rsidRDefault="002F7A7B" w:rsidP="000B7DCF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13.00-17</w:t>
            </w:r>
            <w:r w:rsidR="00020424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1176" w:type="dxa"/>
            <w:vAlign w:val="center"/>
          </w:tcPr>
          <w:p w:rsidR="00020424" w:rsidRDefault="002F7A7B" w:rsidP="000C3EE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9" w:type="dxa"/>
            <w:vAlign w:val="center"/>
          </w:tcPr>
          <w:p w:rsidR="00020424" w:rsidRPr="00ED4EB6" w:rsidRDefault="0078672C" w:rsidP="004368A5">
            <w:pPr>
              <w:pStyle w:val="Tekstpodstawowy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Krzysztof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Nawrot</w:t>
            </w:r>
            <w:proofErr w:type="spellEnd"/>
          </w:p>
        </w:tc>
      </w:tr>
    </w:tbl>
    <w:p w:rsidR="00020424" w:rsidRPr="00ED4EB6" w:rsidRDefault="00020424" w:rsidP="00A63112">
      <w:pPr>
        <w:rPr>
          <w:rFonts w:ascii="Arial Narrow" w:hAnsi="Arial Narrow"/>
        </w:rPr>
      </w:pPr>
    </w:p>
    <w:p w:rsidR="00020424" w:rsidRPr="00ED4EB6" w:rsidRDefault="00020424" w:rsidP="00993FB3">
      <w:pPr>
        <w:ind w:left="4320" w:firstLine="720"/>
        <w:rPr>
          <w:rFonts w:ascii="Arial Narrow" w:hAnsi="Arial Narrow"/>
        </w:rPr>
      </w:pPr>
    </w:p>
    <w:p w:rsidR="00020424" w:rsidRDefault="00020424" w:rsidP="000C3EE6"/>
    <w:p w:rsidR="00020424" w:rsidRDefault="00020424" w:rsidP="00993FB3">
      <w:pPr>
        <w:ind w:left="4320" w:firstLine="720"/>
      </w:pPr>
    </w:p>
    <w:p w:rsidR="00020424" w:rsidRDefault="00020424">
      <w:r>
        <w:t xml:space="preserve">                                         </w:t>
      </w:r>
    </w:p>
    <w:sectPr w:rsidR="00020424" w:rsidSect="006D7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BD" w:rsidRDefault="002311BD" w:rsidP="001C2E60">
      <w:r>
        <w:separator/>
      </w:r>
    </w:p>
  </w:endnote>
  <w:endnote w:type="continuationSeparator" w:id="0">
    <w:p w:rsidR="002311BD" w:rsidRDefault="002311BD" w:rsidP="001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24" w:rsidRDefault="00D60F1C" w:rsidP="003D1293">
    <w:pPr>
      <w:pStyle w:val="Stopka"/>
      <w:ind w:left="1836" w:firstLine="453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2209800" cy="781050"/>
          <wp:effectExtent l="0" t="0" r="0" b="0"/>
          <wp:wrapNone/>
          <wp:docPr id="3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19275" cy="6762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362585</wp:posOffset>
              </wp:positionV>
              <wp:extent cx="3086100" cy="685800"/>
              <wp:effectExtent l="0" t="635" r="0" b="889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424" w:rsidRPr="00207D43" w:rsidRDefault="00020424" w:rsidP="003D1293">
                          <w:pPr>
                            <w:ind w:right="-1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020424" w:rsidRPr="00207D43" w:rsidRDefault="00020424" w:rsidP="003D1293">
                          <w:pPr>
                            <w:ind w:left="180"/>
                            <w:jc w:val="center"/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</w:pPr>
                          <w:r w:rsidRPr="00207D43"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  <w:t>Projekt współfinansowany przez Unię Europejską               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28.55pt;width:243pt;height: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PqDiFqSAgAALAUAAA4AAAAAAAAAAAAAAAAALgIAAGRycy9lMm9Eb2MueG1sUEsB&#10;Ai0AFAAGAAgAAAAhALi12YLcAAAACgEAAA8AAAAAAAAAAAAAAAAA7AQAAGRycy9kb3ducmV2Lnht&#10;bFBLBQYAAAAABAAEAPMAAAD1BQAAAAA=&#10;" stroked="f">
              <v:fill opacity="0"/>
              <v:textbox>
                <w:txbxContent>
                  <w:p w:rsidR="00020424" w:rsidRPr="00207D43" w:rsidRDefault="00020424" w:rsidP="003D1293">
                    <w:pPr>
                      <w:ind w:right="-140"/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020424" w:rsidRPr="00207D43" w:rsidRDefault="00020424" w:rsidP="003D1293">
                    <w:pPr>
                      <w:ind w:left="180"/>
                      <w:jc w:val="center"/>
                      <w:rPr>
                        <w:rFonts w:ascii="Bookman Old Style" w:hAnsi="Bookman Old Style"/>
                        <w:sz w:val="17"/>
                        <w:szCs w:val="17"/>
                      </w:rPr>
                    </w:pPr>
                    <w:r w:rsidRPr="00207D43">
                      <w:rPr>
                        <w:rFonts w:ascii="Bookman Old Style" w:hAnsi="Bookman Old Style"/>
                        <w:sz w:val="17"/>
                        <w:szCs w:val="17"/>
                      </w:rPr>
                      <w:t>Projekt współfinansowany przez Unię Europejską                w ramach Europejskiego Funduszu Społecznego</w:t>
                    </w:r>
                  </w:p>
                </w:txbxContent>
              </v:textbox>
            </v:shape>
          </w:pict>
        </mc:Fallback>
      </mc:AlternateContent>
    </w:r>
  </w:p>
  <w:p w:rsidR="00020424" w:rsidRDefault="00020424" w:rsidP="003D1293">
    <w:pPr>
      <w:pStyle w:val="Stopka"/>
      <w:ind w:left="1836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BD" w:rsidRDefault="002311BD" w:rsidP="001C2E60">
      <w:r>
        <w:separator/>
      </w:r>
    </w:p>
  </w:footnote>
  <w:footnote w:type="continuationSeparator" w:id="0">
    <w:p w:rsidR="002311BD" w:rsidRDefault="002311BD" w:rsidP="001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24" w:rsidRPr="009358AE" w:rsidRDefault="00020424" w:rsidP="003D1293">
    <w:pPr>
      <w:pStyle w:val="Nagwek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</w:p>
  <w:p w:rsidR="00020424" w:rsidRDefault="00D60F1C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5715000" cy="0"/>
              <wp:effectExtent l="9525" t="11430" r="9525" b="762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3D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B3"/>
    <w:rsid w:val="00020424"/>
    <w:rsid w:val="00022A59"/>
    <w:rsid w:val="00034C38"/>
    <w:rsid w:val="00065DF8"/>
    <w:rsid w:val="00076692"/>
    <w:rsid w:val="000A0AD2"/>
    <w:rsid w:val="000A14D9"/>
    <w:rsid w:val="000B59AD"/>
    <w:rsid w:val="000B7DCF"/>
    <w:rsid w:val="000C3EE6"/>
    <w:rsid w:val="000C4C37"/>
    <w:rsid w:val="000D040D"/>
    <w:rsid w:val="001017B7"/>
    <w:rsid w:val="001078C4"/>
    <w:rsid w:val="00110C14"/>
    <w:rsid w:val="0011221E"/>
    <w:rsid w:val="001149F4"/>
    <w:rsid w:val="001234F2"/>
    <w:rsid w:val="00133CD3"/>
    <w:rsid w:val="001424EB"/>
    <w:rsid w:val="00150582"/>
    <w:rsid w:val="001521F0"/>
    <w:rsid w:val="00164E24"/>
    <w:rsid w:val="001940CC"/>
    <w:rsid w:val="001A63EC"/>
    <w:rsid w:val="001B0564"/>
    <w:rsid w:val="001C2E60"/>
    <w:rsid w:val="001C31AE"/>
    <w:rsid w:val="001D126A"/>
    <w:rsid w:val="001E5081"/>
    <w:rsid w:val="001F32A3"/>
    <w:rsid w:val="001F6932"/>
    <w:rsid w:val="00202AD1"/>
    <w:rsid w:val="00207D43"/>
    <w:rsid w:val="002252F3"/>
    <w:rsid w:val="002308D8"/>
    <w:rsid w:val="00230A74"/>
    <w:rsid w:val="002311BD"/>
    <w:rsid w:val="00242610"/>
    <w:rsid w:val="0024666B"/>
    <w:rsid w:val="002604B5"/>
    <w:rsid w:val="002D1CE4"/>
    <w:rsid w:val="002D466B"/>
    <w:rsid w:val="002D562A"/>
    <w:rsid w:val="002E44EF"/>
    <w:rsid w:val="002F67D0"/>
    <w:rsid w:val="002F7A7B"/>
    <w:rsid w:val="00304D62"/>
    <w:rsid w:val="00325264"/>
    <w:rsid w:val="00326644"/>
    <w:rsid w:val="0033035B"/>
    <w:rsid w:val="003431C3"/>
    <w:rsid w:val="00382CAF"/>
    <w:rsid w:val="00385C54"/>
    <w:rsid w:val="00386633"/>
    <w:rsid w:val="00386E2D"/>
    <w:rsid w:val="003B0594"/>
    <w:rsid w:val="003C6183"/>
    <w:rsid w:val="003C6648"/>
    <w:rsid w:val="003C6B7B"/>
    <w:rsid w:val="003D1293"/>
    <w:rsid w:val="003F30E5"/>
    <w:rsid w:val="00402A98"/>
    <w:rsid w:val="00420E0D"/>
    <w:rsid w:val="004225A9"/>
    <w:rsid w:val="00434027"/>
    <w:rsid w:val="0043479C"/>
    <w:rsid w:val="004368A5"/>
    <w:rsid w:val="00445C6B"/>
    <w:rsid w:val="00464236"/>
    <w:rsid w:val="00471ECD"/>
    <w:rsid w:val="00485908"/>
    <w:rsid w:val="00486B7D"/>
    <w:rsid w:val="004D5B3F"/>
    <w:rsid w:val="004F20CD"/>
    <w:rsid w:val="00561173"/>
    <w:rsid w:val="0056780A"/>
    <w:rsid w:val="00581601"/>
    <w:rsid w:val="0059293E"/>
    <w:rsid w:val="005A3EA1"/>
    <w:rsid w:val="005B5903"/>
    <w:rsid w:val="005C0B9C"/>
    <w:rsid w:val="005D6624"/>
    <w:rsid w:val="005F1830"/>
    <w:rsid w:val="00602AA4"/>
    <w:rsid w:val="0060489D"/>
    <w:rsid w:val="0064324D"/>
    <w:rsid w:val="00655951"/>
    <w:rsid w:val="006611BD"/>
    <w:rsid w:val="0066503A"/>
    <w:rsid w:val="00674C63"/>
    <w:rsid w:val="006832FF"/>
    <w:rsid w:val="006B04F3"/>
    <w:rsid w:val="006C0EB3"/>
    <w:rsid w:val="006C2BBE"/>
    <w:rsid w:val="006D751D"/>
    <w:rsid w:val="006E1817"/>
    <w:rsid w:val="006F2AD9"/>
    <w:rsid w:val="007075B2"/>
    <w:rsid w:val="00716016"/>
    <w:rsid w:val="0073430C"/>
    <w:rsid w:val="00752577"/>
    <w:rsid w:val="00760B19"/>
    <w:rsid w:val="007637CD"/>
    <w:rsid w:val="00770F60"/>
    <w:rsid w:val="00774EE3"/>
    <w:rsid w:val="0078672C"/>
    <w:rsid w:val="007B20BD"/>
    <w:rsid w:val="007C1F94"/>
    <w:rsid w:val="007F6200"/>
    <w:rsid w:val="00810E35"/>
    <w:rsid w:val="00825DB2"/>
    <w:rsid w:val="00835157"/>
    <w:rsid w:val="008576B8"/>
    <w:rsid w:val="00885EC9"/>
    <w:rsid w:val="00892641"/>
    <w:rsid w:val="008935D0"/>
    <w:rsid w:val="00896AA1"/>
    <w:rsid w:val="008A1469"/>
    <w:rsid w:val="008A5268"/>
    <w:rsid w:val="008D2D8D"/>
    <w:rsid w:val="008E0FA3"/>
    <w:rsid w:val="008F642D"/>
    <w:rsid w:val="00906013"/>
    <w:rsid w:val="009211A0"/>
    <w:rsid w:val="00922436"/>
    <w:rsid w:val="00923581"/>
    <w:rsid w:val="009302A2"/>
    <w:rsid w:val="009358AE"/>
    <w:rsid w:val="00940998"/>
    <w:rsid w:val="00951F07"/>
    <w:rsid w:val="00962B2B"/>
    <w:rsid w:val="009665E3"/>
    <w:rsid w:val="00972631"/>
    <w:rsid w:val="009772D3"/>
    <w:rsid w:val="00993FB3"/>
    <w:rsid w:val="00995C40"/>
    <w:rsid w:val="009B0199"/>
    <w:rsid w:val="009B79B4"/>
    <w:rsid w:val="009C1460"/>
    <w:rsid w:val="009C602F"/>
    <w:rsid w:val="009C7782"/>
    <w:rsid w:val="00A45A80"/>
    <w:rsid w:val="00A50C4E"/>
    <w:rsid w:val="00A54C63"/>
    <w:rsid w:val="00A63112"/>
    <w:rsid w:val="00A6787D"/>
    <w:rsid w:val="00A733B4"/>
    <w:rsid w:val="00A7404E"/>
    <w:rsid w:val="00A823CA"/>
    <w:rsid w:val="00AE570C"/>
    <w:rsid w:val="00AF31F7"/>
    <w:rsid w:val="00B31456"/>
    <w:rsid w:val="00B348B4"/>
    <w:rsid w:val="00B61F46"/>
    <w:rsid w:val="00B65029"/>
    <w:rsid w:val="00B73146"/>
    <w:rsid w:val="00BA073D"/>
    <w:rsid w:val="00BA46F1"/>
    <w:rsid w:val="00BC682D"/>
    <w:rsid w:val="00BE2C89"/>
    <w:rsid w:val="00BE6AC9"/>
    <w:rsid w:val="00BE7A44"/>
    <w:rsid w:val="00C07487"/>
    <w:rsid w:val="00C46E4C"/>
    <w:rsid w:val="00C50D7B"/>
    <w:rsid w:val="00C52300"/>
    <w:rsid w:val="00C55EA1"/>
    <w:rsid w:val="00C563A4"/>
    <w:rsid w:val="00C6717D"/>
    <w:rsid w:val="00C77FCF"/>
    <w:rsid w:val="00C863DD"/>
    <w:rsid w:val="00C9191C"/>
    <w:rsid w:val="00D12223"/>
    <w:rsid w:val="00D23F8E"/>
    <w:rsid w:val="00D40486"/>
    <w:rsid w:val="00D60F1C"/>
    <w:rsid w:val="00D81503"/>
    <w:rsid w:val="00DB6982"/>
    <w:rsid w:val="00DC444C"/>
    <w:rsid w:val="00E250CD"/>
    <w:rsid w:val="00E27310"/>
    <w:rsid w:val="00E61C72"/>
    <w:rsid w:val="00E86ADB"/>
    <w:rsid w:val="00EA2DA1"/>
    <w:rsid w:val="00ED4EB6"/>
    <w:rsid w:val="00F05BB2"/>
    <w:rsid w:val="00F05E9E"/>
    <w:rsid w:val="00F14558"/>
    <w:rsid w:val="00F1774D"/>
    <w:rsid w:val="00F178CD"/>
    <w:rsid w:val="00F33A29"/>
    <w:rsid w:val="00F449C7"/>
    <w:rsid w:val="00F661A5"/>
    <w:rsid w:val="00F8011D"/>
    <w:rsid w:val="00FB2076"/>
    <w:rsid w:val="00FC1D76"/>
    <w:rsid w:val="00FD03D2"/>
    <w:rsid w:val="00FD76BA"/>
    <w:rsid w:val="00FE0016"/>
    <w:rsid w:val="00FF087F"/>
    <w:rsid w:val="00FF467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rFonts w:cs="Times New Roman"/>
      <w:b/>
      <w:bCs/>
      <w:lang w:val="pl-PL" w:eastAsia="en-US" w:bidi="ar-SA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unhideWhenUsed/>
    <w:rsid w:val="00202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rFonts w:cs="Times New Roman"/>
      <w:b/>
      <w:bCs/>
      <w:lang w:val="pl-PL" w:eastAsia="en-US" w:bidi="ar-SA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unhideWhenUsed/>
    <w:rsid w:val="00202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Priorytet VII Promocja integracji społecznej</vt:lpstr>
    </vt:vector>
  </TitlesOfParts>
  <Company>Stowarzyszenie Nadzieja Rodzinie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creator>Magdalena</dc:creator>
  <cp:lastModifiedBy>Wychowawcy Naruszewicza</cp:lastModifiedBy>
  <cp:revision>2</cp:revision>
  <cp:lastPrinted>2013-10-03T14:55:00Z</cp:lastPrinted>
  <dcterms:created xsi:type="dcterms:W3CDTF">2014-02-06T13:53:00Z</dcterms:created>
  <dcterms:modified xsi:type="dcterms:W3CDTF">2014-02-06T13:53:00Z</dcterms:modified>
</cp:coreProperties>
</file>